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7F" w:rsidRPr="00F273F0" w:rsidRDefault="00DA17F8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BULANCAK KADİR KARABAŞ UYGULAMALI BİLİMLER YÜKSEKOKULU</w:t>
      </w:r>
    </w:p>
    <w:p w:rsidR="00EB687F" w:rsidRPr="00F273F0" w:rsidRDefault="00DA17F8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  <w:bookmarkStart w:id="0" w:name="_GoBack"/>
      <w:bookmarkEnd w:id="0"/>
    </w:p>
    <w:p w:rsidR="00944205" w:rsidRPr="00F273F0" w:rsidRDefault="00B90C49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E747A2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DA17F8" w:rsidRPr="00F273F0">
        <w:rPr>
          <w:rFonts w:ascii="Times New Roman" w:eastAsia="Times New Roman" w:hAnsi="Times New Roman" w:cs="Times New Roman"/>
          <w:b/>
          <w:lang w:eastAsia="tr-TR"/>
        </w:rPr>
        <w:t xml:space="preserve">AKADEMİK YILI BAHAR DÖNEMİ </w:t>
      </w:r>
      <w:r w:rsidR="00DA17F8" w:rsidRPr="00F273F0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tr-TR"/>
        </w:rPr>
        <w:t xml:space="preserve">VİZE </w:t>
      </w:r>
      <w:r w:rsidR="00635DAD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F273F0" w:rsidRPr="00EB687F" w:rsidRDefault="00F273F0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82"/>
        <w:gridCol w:w="850"/>
        <w:gridCol w:w="2661"/>
        <w:gridCol w:w="883"/>
      </w:tblGrid>
      <w:tr w:rsidR="001F2BC3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932032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DA17F8" w:rsidRPr="00DA17F8" w:rsidRDefault="00DA17F8" w:rsidP="00932032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F273F0" w:rsidRPr="001F2BC3" w:rsidTr="000E7CD6">
        <w:trPr>
          <w:trHeight w:val="15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73F0" w:rsidRPr="00CA07B2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CA07B2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635DAD" w:rsidRDefault="00F273F0" w:rsidP="00635DA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35DAD">
              <w:rPr>
                <w:rFonts w:ascii="Times New Roman" w:hAnsi="Times New Roman"/>
                <w:b/>
                <w:bCs/>
              </w:rPr>
              <w:t>7 NİSAN 2025</w:t>
            </w:r>
          </w:p>
          <w:p w:rsidR="00F273F0" w:rsidRPr="00CA07B2" w:rsidRDefault="00F273F0" w:rsidP="00635DA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  <w:bCs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DD53A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DD53A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79676A" w:rsidRDefault="00F273F0" w:rsidP="00DD53A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DD53A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DD53A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Ticaret Hukuku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1F2BC3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EA0581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Cs/>
                <w:color w:val="FF0000"/>
                <w:sz w:val="16"/>
                <w:szCs w:val="16"/>
              </w:rPr>
            </w:pPr>
            <w:r w:rsidRPr="00EA058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EA0581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D53A9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D53A9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5F4D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CA07B2" w:rsidRDefault="00BB5F4D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8F11C1" w:rsidRDefault="00BB5F4D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BB5F4D" w:rsidRPr="00F273F0" w:rsidRDefault="00BB5F4D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BB5F4D" w:rsidRPr="00DA17F8" w:rsidRDefault="00BB5F4D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F273F0" w:rsidRDefault="00BB5F4D" w:rsidP="00BB5F4D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BB5F4D" w:rsidRPr="00DA17F8" w:rsidRDefault="00BB5F4D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3F0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273F0" w:rsidRPr="00635DAD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8 NİSAN 2025</w:t>
            </w:r>
          </w:p>
          <w:p w:rsidR="00F273F0" w:rsidRPr="00635DAD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SALI</w:t>
            </w:r>
          </w:p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BB5F4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73F0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73F0" w:rsidRPr="00CA07B2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F11C1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8606CE" w:rsidRDefault="00F273F0" w:rsidP="00BB5F4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BB5F4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8606CE" w:rsidRDefault="00F273F0" w:rsidP="00BB5F4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Doç.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C303D1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303D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79676A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273F0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ve</w:t>
            </w:r>
            <w:proofErr w:type="gram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273F0" w:rsidRPr="001F2BC3" w:rsidTr="00F273F0">
        <w:trPr>
          <w:trHeight w:val="192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3F0" w:rsidRPr="00CA07B2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932032" w:rsidRDefault="00F273F0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F0" w:rsidRPr="00DA17F8" w:rsidRDefault="00F273F0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F273F0" w:rsidRDefault="00F273F0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F0" w:rsidRPr="00DA17F8" w:rsidRDefault="00F273F0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79676A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5172E5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9 NİSAN 2025</w:t>
            </w: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ÇARŞAMBA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5D221B" w:rsidRPr="001F2BC3" w:rsidTr="005172E5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221B" w:rsidRPr="001F2BC3" w:rsidTr="00F7673F">
        <w:trPr>
          <w:trHeight w:val="214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706CD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06CD1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Yabancı Dil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10 NİSAN 2025</w:t>
            </w:r>
          </w:p>
          <w:p w:rsidR="005D221B" w:rsidRPr="00635DAD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635DAD">
              <w:rPr>
                <w:rFonts w:ascii="Times New Roman" w:hAnsi="Times New Roman"/>
                <w:b/>
              </w:rPr>
              <w:t>PERŞEMBE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932032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Atatürk İlke ve İnkılapları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EA0581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70C0"/>
                <w:sz w:val="16"/>
                <w:szCs w:val="16"/>
              </w:rPr>
            </w:pPr>
            <w:r w:rsidRPr="00EA0581">
              <w:rPr>
                <w:rFonts w:ascii="Times New Roman" w:hAnsi="Times New Roman"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EA0581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09B0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909B0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5D221B" w:rsidRPr="001F2BC3" w:rsidTr="00706CD1">
        <w:trPr>
          <w:trHeight w:val="70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706CD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C24273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C24273" w:rsidRDefault="005D221B" w:rsidP="005D221B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5D221B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Mesleki Yabancı Dil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EA0581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B050"/>
                <w:sz w:val="18"/>
                <w:szCs w:val="18"/>
              </w:rPr>
            </w:pPr>
            <w:r w:rsidRPr="00EA0581">
              <w:rPr>
                <w:rFonts w:ascii="Times New Roman" w:hAnsi="Times New Roman"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EA0581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A05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1F2BC3" w:rsidTr="00635DAD">
        <w:tc>
          <w:tcPr>
            <w:tcW w:w="15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11.04.2025</w:t>
            </w:r>
          </w:p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70C0"/>
                <w:sz w:val="18"/>
                <w:szCs w:val="18"/>
              </w:rPr>
              <w:t>Lojistik ve Taş. Hukuku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D221B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79676A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273F0">
              <w:rPr>
                <w:rFonts w:ascii="Times New Roman" w:hAnsi="Times New Roman"/>
                <w:sz w:val="18"/>
                <w:szCs w:val="18"/>
              </w:rPr>
              <w:t>Uluslararası Medya ve Reklam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F273F0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F273F0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D221B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CA07B2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8F11C1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:rsidR="005D221B" w:rsidRPr="00DA17F8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1B" w:rsidRPr="00DA17F8" w:rsidTr="00DA17F8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21B" w:rsidRDefault="005D221B" w:rsidP="005D221B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5D221B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5D221B" w:rsidRPr="00DA17F8" w:rsidRDefault="005D221B" w:rsidP="005D221B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dakikasından sonra sınava yetişemeyen öğrenciler salona alınmayacaktır. </w:t>
            </w:r>
          </w:p>
        </w:tc>
      </w:tr>
    </w:tbl>
    <w:p w:rsidR="00B317F5" w:rsidRDefault="00B317F5" w:rsidP="001B37D8">
      <w:pPr>
        <w:spacing w:after="20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F273F0" w:rsidRDefault="00F273F0" w:rsidP="001B37D8">
      <w:pPr>
        <w:spacing w:after="200" w:line="240" w:lineRule="auto"/>
        <w:rPr>
          <w:rFonts w:ascii="Times New Roman" w:eastAsia="Times New Roman" w:hAnsi="Times New Roman" w:cs="Times New Roman"/>
          <w:b/>
          <w:lang w:eastAsia="tr-TR"/>
        </w:rPr>
      </w:pPr>
    </w:p>
    <w:p w:rsidR="00BB5F4D" w:rsidRDefault="00BB5F4D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tr-TR"/>
        </w:rPr>
      </w:pPr>
    </w:p>
    <w:p w:rsidR="007F1D7A" w:rsidRPr="00F273F0" w:rsidRDefault="007F1D7A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lastRenderedPageBreak/>
        <w:t>BULANCAK KADİR KARABAŞ UYGULAMALI BİLİMLER YÜKSEKOKULU</w:t>
      </w:r>
    </w:p>
    <w:p w:rsidR="007F1D7A" w:rsidRPr="00F273F0" w:rsidRDefault="007F1D7A" w:rsidP="007F1D7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004F58" w:rsidRPr="00F273F0" w:rsidRDefault="00B90C49" w:rsidP="001B37D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8335A1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7F1D7A" w:rsidRPr="00F273F0">
        <w:rPr>
          <w:rFonts w:ascii="Times New Roman" w:eastAsia="Times New Roman" w:hAnsi="Times New Roman" w:cs="Times New Roman"/>
          <w:b/>
          <w:lang w:eastAsia="tr-TR"/>
        </w:rPr>
        <w:t>AKADEMİK YILI BAHAR DÖNEMİ</w:t>
      </w:r>
      <w:r w:rsidR="007F1D7A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u w:val="single"/>
          <w:lang w:eastAsia="tr-TR"/>
        </w:rPr>
        <w:t xml:space="preserve"> </w:t>
      </w:r>
      <w:r w:rsidR="005C014B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36"/>
          <w:u w:val="single"/>
          <w:lang w:eastAsia="tr-TR"/>
        </w:rPr>
        <w:t>FİNAL</w:t>
      </w:r>
      <w:r w:rsidR="007F1D7A" w:rsidRPr="00F273F0">
        <w:rPr>
          <w:rFonts w:ascii="Times New Roman" w:eastAsia="Times New Roman" w:hAnsi="Times New Roman" w:cs="Times New Roman"/>
          <w:b/>
          <w:color w:val="BF8F00" w:themeColor="accent4" w:themeShade="BF"/>
          <w:sz w:val="28"/>
          <w:lang w:eastAsia="tr-TR"/>
        </w:rPr>
        <w:t xml:space="preserve"> </w:t>
      </w:r>
      <w:r w:rsidR="007F1D7A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1B37D8" w:rsidRPr="00DA17F8" w:rsidRDefault="001B37D8" w:rsidP="001B37D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50"/>
        <w:gridCol w:w="882"/>
        <w:gridCol w:w="2661"/>
        <w:gridCol w:w="883"/>
      </w:tblGrid>
      <w:tr w:rsidR="007F1D7A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17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7F1D7A" w:rsidRPr="00DA17F8" w:rsidRDefault="007F1D7A" w:rsidP="007F1D7A">
            <w:pPr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EB687F" w:rsidRPr="001F2BC3" w:rsidTr="000E7CD6">
        <w:trPr>
          <w:trHeight w:val="15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5172E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>
              <w:rPr>
                <w:rFonts w:ascii="Times New Roman" w:hAnsi="Times New Roman"/>
                <w:color w:val="0070C0"/>
                <w:sz w:val="16"/>
                <w:szCs w:val="16"/>
              </w:rPr>
              <w:t>v</w:t>
            </w:r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e</w:t>
            </w:r>
            <w:proofErr w:type="gram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5172E5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5172E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5172E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F931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F9316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8606CE" w:rsidRDefault="00EB687F" w:rsidP="00F9316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Uluslararası Medya v</w:t>
            </w:r>
            <w:r w:rsidRPr="00DA17F8">
              <w:rPr>
                <w:rFonts w:ascii="Times New Roman" w:hAnsi="Times New Roman"/>
                <w:sz w:val="18"/>
                <w:szCs w:val="18"/>
              </w:rPr>
              <w:t>e Reklam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63D8D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3D8D" w:rsidRPr="001F2BC3" w:rsidTr="00635DAD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D8D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63D8D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27.05.2025</w:t>
            </w:r>
          </w:p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SALI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144F5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144F5">
              <w:rPr>
                <w:rFonts w:ascii="Times New Roman" w:hAnsi="Times New Roman"/>
                <w:b/>
                <w:sz w:val="20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8606CE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F273F0" w:rsidRDefault="00E63D8D" w:rsidP="00E63D8D">
            <w:pPr>
              <w:spacing w:line="276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F273F0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8606CE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606CE">
              <w:rPr>
                <w:rFonts w:ascii="Times New Roman" w:hAnsi="Times New Roman"/>
                <w:b/>
                <w:sz w:val="20"/>
                <w:szCs w:val="20"/>
              </w:rPr>
              <w:t>12-9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</w:t>
            </w:r>
            <w:proofErr w:type="gram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..</w:t>
            </w:r>
            <w:proofErr w:type="gram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DA17F8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63D8D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EB687F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87F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8D" w:rsidRPr="0079676A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</w:t>
            </w:r>
            <w:r w:rsidRPr="0079676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63D8D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CA07B2" w:rsidRDefault="00E63D8D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0E7CD6" w:rsidRDefault="00E63D8D" w:rsidP="00E63D8D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63D8D" w:rsidRPr="0079676A" w:rsidRDefault="00E63D8D" w:rsidP="00E63D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79676A" w:rsidRDefault="00E63D8D" w:rsidP="00E63D8D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63D8D" w:rsidRPr="00DA17F8" w:rsidRDefault="00E63D8D" w:rsidP="00E63D8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87F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YABANCI DİL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EB687F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Ticaret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1F2BC3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B687F" w:rsidRPr="001F2BC3" w:rsidTr="00B90C4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1F2BC3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87F" w:rsidRPr="001F2BC3" w:rsidTr="00F7673F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Default="00EB687F" w:rsidP="00971FF9">
            <w:pPr>
              <w:tabs>
                <w:tab w:val="center" w:pos="654"/>
              </w:tabs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Atatürk İlke v</w:t>
            </w: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e </w:t>
            </w:r>
            <w:r w:rsidR="00BB5F4D"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İnkılapları</w:t>
            </w: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635DAD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EB687F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0D70A7" w:rsidRDefault="00EB687F" w:rsidP="00EB687F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0D70A7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0D70A7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0D70A7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0D70A7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EB687F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5E2FBE" w:rsidP="00EB687F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09B0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09B0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0D70A7" w:rsidRDefault="00BB5F4D" w:rsidP="00EB687F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Mesleki Yabancı Dil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0D70A7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0D70A7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0D70A7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EB687F" w:rsidRPr="001F2BC3" w:rsidTr="00F7673F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C24273" w:rsidRDefault="00EB687F" w:rsidP="00EB687F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C24273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24273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C24273" w:rsidRDefault="00EB687F" w:rsidP="00EB687F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B687F" w:rsidRPr="001F2BC3" w:rsidTr="00B90C49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87F" w:rsidRPr="001F2BC3" w:rsidTr="00F7673F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30.05.2025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EB687F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B687F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EB687F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687F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B687F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384B0A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87F" w:rsidRPr="001F2BC3" w:rsidTr="000E7CD6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02.06.2025</w:t>
            </w:r>
          </w:p>
          <w:p w:rsidR="00EB687F" w:rsidRPr="00CA07B2" w:rsidRDefault="00EB687F" w:rsidP="00971FF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A07B2">
              <w:rPr>
                <w:rFonts w:ascii="Times New Roman" w:hAnsi="Times New Roman"/>
                <w:b/>
              </w:rPr>
              <w:t>PAZARTESİ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79676A" w:rsidRDefault="00EB687F" w:rsidP="00EB68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79676A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8C2BBC" w:rsidRDefault="00EB687F" w:rsidP="00EB687F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687F" w:rsidRPr="001F2BC3" w:rsidTr="00F7673F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687F" w:rsidRPr="00CA07B2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7CD6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676A" w:rsidRDefault="00EB687F" w:rsidP="00EB687F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687F" w:rsidRPr="0079676A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79676A" w:rsidRDefault="00EB687F" w:rsidP="00EB687F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B687F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CA07B2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87F" w:rsidRPr="00DA17F8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87F" w:rsidRDefault="005E2FBE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EB687F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CA07B2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0E7CD6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A30831" w:rsidRDefault="00EB687F" w:rsidP="00EB687F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EB687F" w:rsidRPr="00A30831" w:rsidRDefault="00EB687F" w:rsidP="00EB687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A30831" w:rsidRDefault="00EB687F" w:rsidP="00EB687F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EB687F" w:rsidRPr="00DA17F8" w:rsidRDefault="00EB687F" w:rsidP="00EB687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87F" w:rsidRPr="00DA17F8" w:rsidTr="007F1D7A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7F" w:rsidRDefault="00EB687F" w:rsidP="00EB687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B687F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EB687F" w:rsidRDefault="00EB687F" w:rsidP="00EB687F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EB687F" w:rsidRPr="00DA17F8" w:rsidRDefault="00EB687F" w:rsidP="00EB687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BB1055">
              <w:rPr>
                <w:rFonts w:ascii="Times New Roman" w:hAnsi="Times New Roman"/>
                <w:b/>
                <w:sz w:val="18"/>
                <w:szCs w:val="18"/>
              </w:rPr>
              <w:t>Sınavların ilk 20 dakikasından sonra sınava yetişemeyen öğrenciler salona alınmayacaktır.</w:t>
            </w:r>
          </w:p>
        </w:tc>
      </w:tr>
    </w:tbl>
    <w:p w:rsidR="00B90C49" w:rsidRDefault="00B90C49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B90C49" w:rsidRDefault="00B90C49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p w:rsidR="00AA6EF0" w:rsidRPr="00F273F0" w:rsidRDefault="00AA6EF0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lastRenderedPageBreak/>
        <w:t>BULANCAK KADİR KARABAŞ UYGULAMALI BİLİMLER YÜKSEKOKULU</w:t>
      </w:r>
    </w:p>
    <w:p w:rsidR="00AA6EF0" w:rsidRPr="00F273F0" w:rsidRDefault="00AA6EF0" w:rsidP="00AA6EF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 xml:space="preserve">ULUSLARARASI TİCARET ve FİNANSMAN BÖLÜMÜ </w:t>
      </w:r>
    </w:p>
    <w:p w:rsidR="00C07B16" w:rsidRPr="00F273F0" w:rsidRDefault="00B90C49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F273F0">
        <w:rPr>
          <w:rFonts w:ascii="Times New Roman" w:eastAsia="Times New Roman" w:hAnsi="Times New Roman" w:cs="Times New Roman"/>
          <w:b/>
          <w:lang w:eastAsia="tr-TR"/>
        </w:rPr>
        <w:t>2024-2025</w:t>
      </w:r>
      <w:r w:rsidR="008335A1" w:rsidRPr="00F273F0">
        <w:rPr>
          <w:rFonts w:ascii="Times New Roman" w:eastAsia="Times New Roman" w:hAnsi="Times New Roman" w:cs="Times New Roman"/>
          <w:b/>
          <w:lang w:eastAsia="tr-TR"/>
        </w:rPr>
        <w:t xml:space="preserve"> </w:t>
      </w:r>
      <w:r w:rsidR="00AA6EF0" w:rsidRPr="00F273F0">
        <w:rPr>
          <w:rFonts w:ascii="Times New Roman" w:eastAsia="Times New Roman" w:hAnsi="Times New Roman" w:cs="Times New Roman"/>
          <w:b/>
          <w:lang w:eastAsia="tr-TR"/>
        </w:rPr>
        <w:t xml:space="preserve">AKADEMİK YILI BAHAR DÖNEMİ </w:t>
      </w:r>
      <w:r w:rsidR="005C014B" w:rsidRPr="00F273F0">
        <w:rPr>
          <w:rFonts w:ascii="Times New Roman" w:eastAsia="Times New Roman" w:hAnsi="Times New Roman" w:cs="Times New Roman"/>
          <w:b/>
          <w:color w:val="ED7D31" w:themeColor="accent2"/>
          <w:sz w:val="32"/>
          <w:u w:val="single"/>
          <w:lang w:eastAsia="tr-TR"/>
        </w:rPr>
        <w:t>BÜTÜNLEME</w:t>
      </w:r>
      <w:r w:rsidR="00AA6EF0" w:rsidRPr="00F273F0">
        <w:rPr>
          <w:rFonts w:ascii="Times New Roman" w:eastAsia="Times New Roman" w:hAnsi="Times New Roman" w:cs="Times New Roman"/>
          <w:b/>
          <w:sz w:val="28"/>
          <w:lang w:eastAsia="tr-TR"/>
        </w:rPr>
        <w:t xml:space="preserve"> </w:t>
      </w:r>
      <w:r w:rsidR="00AA6EF0" w:rsidRPr="00F273F0">
        <w:rPr>
          <w:rFonts w:ascii="Times New Roman" w:eastAsia="Times New Roman" w:hAnsi="Times New Roman" w:cs="Times New Roman"/>
          <w:b/>
          <w:lang w:eastAsia="tr-TR"/>
        </w:rPr>
        <w:t>SINAV PROGRAMI</w:t>
      </w:r>
    </w:p>
    <w:p w:rsidR="00F273F0" w:rsidRPr="00EB687F" w:rsidRDefault="00F273F0" w:rsidP="00EB687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18"/>
          <w:lang w:eastAsia="tr-TR"/>
        </w:rPr>
      </w:pPr>
    </w:p>
    <w:tbl>
      <w:tblPr>
        <w:tblStyle w:val="TabloKlavuzu1"/>
        <w:tblW w:w="9209" w:type="dxa"/>
        <w:tblLayout w:type="fixed"/>
        <w:tblLook w:val="04A0" w:firstRow="1" w:lastRow="0" w:firstColumn="1" w:lastColumn="0" w:noHBand="0" w:noVBand="1"/>
      </w:tblPr>
      <w:tblGrid>
        <w:gridCol w:w="1524"/>
        <w:gridCol w:w="709"/>
        <w:gridCol w:w="2550"/>
        <w:gridCol w:w="882"/>
        <w:gridCol w:w="2661"/>
        <w:gridCol w:w="883"/>
      </w:tblGrid>
      <w:tr w:rsidR="00AA6EF0" w:rsidRPr="001F2BC3" w:rsidTr="00C07B16">
        <w:trPr>
          <w:trHeight w:val="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Tarih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932032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320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Öğretim elemanı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AA6EF0" w:rsidRPr="00DA17F8" w:rsidRDefault="00AA6EF0" w:rsidP="007F2D5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Sınav </w:t>
            </w:r>
            <w:r w:rsidRPr="00DA17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DA17F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Salonları</w:t>
            </w:r>
            <w:proofErr w:type="gramEnd"/>
          </w:p>
        </w:tc>
      </w:tr>
      <w:tr w:rsidR="00B90C49" w:rsidRPr="001F2BC3" w:rsidTr="005E2FBE">
        <w:trPr>
          <w:trHeight w:val="70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11.06.2025</w:t>
            </w:r>
          </w:p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 xml:space="preserve">ÇARŞAMBA </w:t>
            </w:r>
          </w:p>
          <w:p w:rsidR="00B90C49" w:rsidRPr="00932032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932032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C4FD9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7A4C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Güncel Eko. Sorunlar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C2BBC" w:rsidRDefault="00B90C49" w:rsidP="007A4C2E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7A4C2E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C49" w:rsidRPr="00635DAD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7A4C2E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Hukukun Temel Kavramları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7A4C2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8606C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606CE" w:rsidRDefault="00B90C49" w:rsidP="007A4C2E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Uls. Tic. Ant. </w:t>
            </w:r>
            <w:proofErr w:type="gramStart"/>
            <w:r>
              <w:rPr>
                <w:rFonts w:ascii="Times New Roman" w:hAnsi="Times New Roman"/>
                <w:color w:val="0070C0"/>
                <w:sz w:val="16"/>
                <w:szCs w:val="16"/>
              </w:rPr>
              <w:t>v</w:t>
            </w:r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e</w:t>
            </w:r>
            <w:proofErr w:type="gram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Serb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Bölg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Uyg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6"/>
                <w:szCs w:val="16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color w:val="0070C0"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B90C49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5E2FBE" w:rsidP="00B90C49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Yabancı Dil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Öznur GÜLER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Bilimsel Araştırma Yöntemleri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Üy</w:t>
            </w:r>
            <w:proofErr w:type="spellEnd"/>
            <w:r w:rsidRPr="008C2BBC">
              <w:rPr>
                <w:rFonts w:ascii="Times New Roman" w:hAnsi="Times New Roman"/>
                <w:i/>
                <w:iCs/>
                <w:sz w:val="18"/>
                <w:szCs w:val="18"/>
              </w:rPr>
              <w:t>. Arif ÇİLEK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Tedarik Zinciri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AB ve TÜRKİYE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384B0A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C49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12.06.2025</w:t>
            </w: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PERŞEMBE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90C4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Atatürk İlke v</w:t>
            </w: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e </w:t>
            </w:r>
            <w:proofErr w:type="spellStart"/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İnkilapları</w:t>
            </w:r>
            <w:proofErr w:type="spellEnd"/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09B0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635DAD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İlhan KACAR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İstatistik 2 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color w:val="00B050"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635DAD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909B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Türk Dili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09B0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7909B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proofErr w:type="spellStart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635DA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. Gör. Emre GÜNEŞ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7909B0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09B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 xml:space="preserve">Üretim yönetimi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Gör. Bilgin TEKER BEKÇİ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0D70A7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MESLEKİ YABANCI DİL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0D70A7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0D70A7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color w:val="00B050"/>
                <w:sz w:val="18"/>
                <w:szCs w:val="18"/>
              </w:rPr>
              <w:t xml:space="preserve">. Gör. Neşe KÜÇAN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0D70A7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D7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0D70A7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0D70A7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Mesleki Yabancı Dil 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0D70A7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0D70A7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0D70A7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b/>
                <w:i/>
                <w:iCs/>
                <w:color w:val="0070C0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0D70A7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B90C49" w:rsidRPr="001F2BC3" w:rsidTr="00635DAD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317F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C24273" w:rsidRDefault="00B90C49" w:rsidP="00B90C49">
            <w:pPr>
              <w:spacing w:line="276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Mesleki Yabancı Dil 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C24273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C2427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C24273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. Gör. Dr. Mehmet Ali AYAZ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C24273" w:rsidRDefault="00B90C49" w:rsidP="00B90C49">
            <w:pPr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242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B90C49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C49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13.06.2025</w:t>
            </w: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CUMA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 w:rsidRPr="00B90C49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color w:val="0070C0"/>
                <w:sz w:val="18"/>
                <w:szCs w:val="18"/>
              </w:rPr>
              <w:t>Lojistik ve Taş.</w:t>
            </w: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Hukuku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Prof.</w:t>
            </w: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sz w:val="18"/>
                <w:szCs w:val="18"/>
              </w:rPr>
              <w:t>Uluslararası Taş ve Lojistik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Doç. Dr. Sadettin GÜLTEKİN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Uluslararası Ticarete Giriş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Öğr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Üy</w:t>
            </w:r>
            <w:proofErr w:type="spellEnd"/>
            <w:r w:rsidRPr="00ED4013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. Arif ÇİLEK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D53A9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D53A9">
              <w:rPr>
                <w:rFonts w:ascii="Times New Roman" w:hAnsi="Times New Roman"/>
                <w:b/>
                <w:i/>
                <w:sz w:val="18"/>
                <w:szCs w:val="18"/>
              </w:rPr>
              <w:t>13.00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Uluslararası Eko. </w:t>
            </w:r>
            <w:proofErr w:type="spellStart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Kürs</w:t>
            </w:r>
            <w:proofErr w:type="spellEnd"/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B90C49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FF0000"/>
                <w:sz w:val="18"/>
                <w:szCs w:val="18"/>
              </w:rPr>
              <w:t>Makro Ekonomi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32032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color w:val="00B050"/>
                <w:sz w:val="18"/>
                <w:szCs w:val="18"/>
              </w:rPr>
              <w:t>Dış Ticaret İşlemleri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79676A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79676A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79676A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Öğr</w:t>
            </w:r>
            <w:proofErr w:type="spellEnd"/>
            <w:r w:rsidRPr="0079676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Mezuniyet Projesi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</w:pP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Gör. Köksal GÜREL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C07B1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70C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C49" w:rsidRPr="001F2BC3" w:rsidTr="005E2FBE"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14.06.2025</w:t>
            </w:r>
          </w:p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35DAD">
              <w:rPr>
                <w:rFonts w:ascii="Times New Roman" w:hAnsi="Times New Roman"/>
                <w:b/>
                <w:sz w:val="20"/>
              </w:rPr>
              <w:t>CUMARTESİ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676A" w:rsidRDefault="00B90C49" w:rsidP="00B90C4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9676A">
              <w:rPr>
                <w:rFonts w:ascii="Times New Roman" w:hAnsi="Times New Roman"/>
                <w:sz w:val="18"/>
                <w:szCs w:val="18"/>
              </w:rPr>
              <w:t>Finansal piyasalar ve kurumlar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79676A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9676A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79676A" w:rsidRDefault="00B90C49" w:rsidP="00B90C49">
            <w:pPr>
              <w:spacing w:line="276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Dr.</w:t>
            </w:r>
            <w:r w:rsidRPr="0079676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635DAD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4B03E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B03E2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>Genel Muhasebe 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</w:t>
            </w:r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90C49" w:rsidRPr="004B03E2" w:rsidRDefault="00B90C49" w:rsidP="00B90C4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B90C49">
            <w:pPr>
              <w:spacing w:line="276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Pazarlama İlkeleri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8606CE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8606CE" w:rsidRDefault="00B90C49" w:rsidP="00B90C49">
            <w:pPr>
              <w:spacing w:line="276" w:lineRule="auto"/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</w:pPr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Dr.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Öğr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Üys</w:t>
            </w:r>
            <w:proofErr w:type="spellEnd"/>
            <w:r w:rsidRPr="008606CE">
              <w:rPr>
                <w:rFonts w:ascii="Times New Roman" w:hAnsi="Times New Roman"/>
                <w:b/>
                <w:i/>
                <w:iCs/>
                <w:color w:val="FF000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606CE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B90C49" w:rsidRPr="001F2BC3" w:rsidTr="000E7CD6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4B03E2" w:rsidRDefault="00B90C49" w:rsidP="00B90C4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F11C1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70C0"/>
                <w:sz w:val="18"/>
                <w:szCs w:val="18"/>
              </w:rPr>
              <w:t>Küresel Marka Yönetimi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color w:val="0070C0"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90C49" w:rsidRPr="001F2BC3" w:rsidTr="00C24273"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F11C1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11C1">
              <w:rPr>
                <w:rFonts w:ascii="Times New Roman" w:hAnsi="Times New Roman"/>
                <w:b/>
                <w:sz w:val="18"/>
                <w:szCs w:val="18"/>
              </w:rPr>
              <w:t>15.00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DA17F8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Finansal Yönetim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  <w:r w:rsidRPr="00DA17F8"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  <w:t xml:space="preserve">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  <w:proofErr w:type="spellStart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>Doç</w:t>
            </w:r>
            <w:proofErr w:type="spellEnd"/>
            <w:r w:rsidRPr="007D232A">
              <w:rPr>
                <w:rFonts w:ascii="Times New Roman" w:hAnsi="Times New Roman"/>
                <w:i/>
                <w:iCs/>
                <w:color w:val="00B050"/>
                <w:sz w:val="18"/>
                <w:szCs w:val="18"/>
              </w:rPr>
              <w:t xml:space="preserve"> Dr. M. Esra ATUKALP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90C49" w:rsidRPr="001F2BC3" w:rsidTr="005E2FBE"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49" w:rsidRPr="008F11C1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Uluslararası Medya v</w:t>
            </w:r>
            <w:r w:rsidRPr="00DA17F8">
              <w:rPr>
                <w:rFonts w:ascii="Times New Roman" w:hAnsi="Times New Roman"/>
                <w:sz w:val="18"/>
                <w:szCs w:val="18"/>
              </w:rPr>
              <w:t>e Reklam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2BC3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Dr.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Öğr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Üys</w:t>
            </w:r>
            <w:proofErr w:type="spellEnd"/>
            <w:r w:rsidRPr="00DA17F8">
              <w:rPr>
                <w:rFonts w:ascii="Times New Roman" w:hAnsi="Times New Roman"/>
                <w:i/>
                <w:iCs/>
                <w:sz w:val="18"/>
                <w:szCs w:val="18"/>
              </w:rPr>
              <w:t>. M. Ali GENİŞ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90C49" w:rsidRPr="001F2BC3" w:rsidTr="005E2FBE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932032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79676A" w:rsidRDefault="00B90C49" w:rsidP="00B90C49">
            <w:pPr>
              <w:spacing w:line="276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B90C49" w:rsidRPr="0079676A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79676A" w:rsidRDefault="00B90C49" w:rsidP="00B90C49">
            <w:pPr>
              <w:spacing w:line="276" w:lineRule="auto"/>
              <w:rPr>
                <w:rFonts w:ascii="Times New Roman" w:hAnsi="Times New Roman"/>
                <w:i/>
                <w:color w:val="00B05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C49" w:rsidRPr="00DA17F8" w:rsidTr="007F2D5F"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C49" w:rsidRDefault="00B90C49" w:rsidP="00B90C49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90C49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DA17F8">
              <w:rPr>
                <w:rFonts w:ascii="Times New Roman" w:hAnsi="Times New Roman"/>
                <w:b/>
                <w:sz w:val="18"/>
                <w:szCs w:val="18"/>
              </w:rPr>
              <w:t>Sınavlara öğrenci kimlik kartınızı getiriniz. Kimlik kartı bulunmayan öğrenci sınava giremez!</w:t>
            </w:r>
          </w:p>
          <w:p w:rsidR="00B90C49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Sınavların ilk 20 dakikasında hiçbir öğrenci sınav salonunu terk etmemelidir. </w:t>
            </w:r>
          </w:p>
          <w:p w:rsidR="00B90C49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- </w:t>
            </w:r>
            <w:r w:rsidRPr="00BB1055">
              <w:rPr>
                <w:rFonts w:ascii="Times New Roman" w:hAnsi="Times New Roman"/>
                <w:b/>
                <w:sz w:val="18"/>
                <w:szCs w:val="18"/>
              </w:rPr>
              <w:t>Sınavların ilk 20 dakikasından sonra sınava yetişemeyen öğrenciler salona alınmayacaktır.</w:t>
            </w:r>
          </w:p>
          <w:p w:rsidR="00B90C49" w:rsidRPr="00DA17F8" w:rsidRDefault="00B90C49" w:rsidP="00B90C49">
            <w:pPr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42C68" w:rsidRPr="001F2BC3" w:rsidRDefault="00742C68">
      <w:pPr>
        <w:rPr>
          <w:rFonts w:ascii="Times New Roman" w:hAnsi="Times New Roman" w:cs="Times New Roman"/>
        </w:rPr>
      </w:pPr>
    </w:p>
    <w:sectPr w:rsidR="00742C68" w:rsidRPr="001F2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21"/>
    <w:rsid w:val="00004477"/>
    <w:rsid w:val="00004F58"/>
    <w:rsid w:val="000144F5"/>
    <w:rsid w:val="00017E71"/>
    <w:rsid w:val="000C15E3"/>
    <w:rsid w:val="000D70A7"/>
    <w:rsid w:val="000E7CD6"/>
    <w:rsid w:val="0018512C"/>
    <w:rsid w:val="001B37D8"/>
    <w:rsid w:val="001C5D41"/>
    <w:rsid w:val="001F2811"/>
    <w:rsid w:val="001F2BC3"/>
    <w:rsid w:val="002E548D"/>
    <w:rsid w:val="00362896"/>
    <w:rsid w:val="00375F3B"/>
    <w:rsid w:val="00384B0A"/>
    <w:rsid w:val="003C4930"/>
    <w:rsid w:val="003F7153"/>
    <w:rsid w:val="00412484"/>
    <w:rsid w:val="004B03E2"/>
    <w:rsid w:val="004E3735"/>
    <w:rsid w:val="004E3C76"/>
    <w:rsid w:val="004E7B29"/>
    <w:rsid w:val="005172E5"/>
    <w:rsid w:val="00546C71"/>
    <w:rsid w:val="005756A1"/>
    <w:rsid w:val="005C014B"/>
    <w:rsid w:val="005D221B"/>
    <w:rsid w:val="005E2FBE"/>
    <w:rsid w:val="005F26BF"/>
    <w:rsid w:val="00635DAD"/>
    <w:rsid w:val="00642F5E"/>
    <w:rsid w:val="006503FD"/>
    <w:rsid w:val="00690596"/>
    <w:rsid w:val="006B3CC0"/>
    <w:rsid w:val="006D0F15"/>
    <w:rsid w:val="00706CD1"/>
    <w:rsid w:val="00742C68"/>
    <w:rsid w:val="00770580"/>
    <w:rsid w:val="007909B0"/>
    <w:rsid w:val="007941D4"/>
    <w:rsid w:val="0079676A"/>
    <w:rsid w:val="007A4C2E"/>
    <w:rsid w:val="007D1A7E"/>
    <w:rsid w:val="007D232A"/>
    <w:rsid w:val="007F1D7A"/>
    <w:rsid w:val="007F2D5F"/>
    <w:rsid w:val="00803766"/>
    <w:rsid w:val="0081012F"/>
    <w:rsid w:val="008335A1"/>
    <w:rsid w:val="008606CE"/>
    <w:rsid w:val="008C2BBC"/>
    <w:rsid w:val="008D2533"/>
    <w:rsid w:val="008F11C1"/>
    <w:rsid w:val="00924832"/>
    <w:rsid w:val="00932032"/>
    <w:rsid w:val="00944205"/>
    <w:rsid w:val="00971FF9"/>
    <w:rsid w:val="00A05B67"/>
    <w:rsid w:val="00A30831"/>
    <w:rsid w:val="00A86D90"/>
    <w:rsid w:val="00AA6EF0"/>
    <w:rsid w:val="00AB0ECA"/>
    <w:rsid w:val="00AF4F96"/>
    <w:rsid w:val="00B317F5"/>
    <w:rsid w:val="00B61F85"/>
    <w:rsid w:val="00B90C49"/>
    <w:rsid w:val="00B92729"/>
    <w:rsid w:val="00BA4863"/>
    <w:rsid w:val="00BB1055"/>
    <w:rsid w:val="00BB5F4D"/>
    <w:rsid w:val="00C07B16"/>
    <w:rsid w:val="00C12C29"/>
    <w:rsid w:val="00C24273"/>
    <w:rsid w:val="00C303D1"/>
    <w:rsid w:val="00C40511"/>
    <w:rsid w:val="00C45AE9"/>
    <w:rsid w:val="00C52BFF"/>
    <w:rsid w:val="00CA07B2"/>
    <w:rsid w:val="00CA37BB"/>
    <w:rsid w:val="00CD5421"/>
    <w:rsid w:val="00CE766A"/>
    <w:rsid w:val="00D150B9"/>
    <w:rsid w:val="00D20593"/>
    <w:rsid w:val="00D77BD4"/>
    <w:rsid w:val="00DA17F8"/>
    <w:rsid w:val="00DD53A9"/>
    <w:rsid w:val="00DF2923"/>
    <w:rsid w:val="00E46205"/>
    <w:rsid w:val="00E63D8D"/>
    <w:rsid w:val="00E747A2"/>
    <w:rsid w:val="00EA0581"/>
    <w:rsid w:val="00EB687F"/>
    <w:rsid w:val="00ED4013"/>
    <w:rsid w:val="00EF6327"/>
    <w:rsid w:val="00F273F0"/>
    <w:rsid w:val="00F507F2"/>
    <w:rsid w:val="00F549D9"/>
    <w:rsid w:val="00F713B2"/>
    <w:rsid w:val="00F7673F"/>
    <w:rsid w:val="00F82DFC"/>
    <w:rsid w:val="00F93160"/>
    <w:rsid w:val="00FC4FD9"/>
    <w:rsid w:val="00FD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EB3A-1A75-4A4E-A150-0F0062F3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DA17F8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A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4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B305-CDD5-4335-96DA-40D569B5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2025-02-28T08:43:00Z</cp:lastPrinted>
  <dcterms:created xsi:type="dcterms:W3CDTF">2022-03-21T08:38:00Z</dcterms:created>
  <dcterms:modified xsi:type="dcterms:W3CDTF">2025-03-04T07:08:00Z</dcterms:modified>
</cp:coreProperties>
</file>